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88904E" w14:textId="77777777" w:rsidR="001F4583" w:rsidRDefault="001F4583" w:rsidP="001F4583">
      <w:pPr>
        <w:tabs>
          <w:tab w:val="left" w:pos="1240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745C" wp14:editId="2BBBBB93">
                <wp:simplePos x="0" y="0"/>
                <wp:positionH relativeFrom="margin">
                  <wp:posOffset>994867</wp:posOffset>
                </wp:positionH>
                <wp:positionV relativeFrom="paragraph">
                  <wp:posOffset>159131</wp:posOffset>
                </wp:positionV>
                <wp:extent cx="4162425" cy="182880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290C8" w14:textId="77777777" w:rsidR="005A3C02" w:rsidRPr="001F4583" w:rsidRDefault="005A3C02" w:rsidP="005A3C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83"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KOMITMEN ETIK </w:t>
                            </w:r>
                          </w:p>
                          <w:p w14:paraId="12094650" w14:textId="77777777" w:rsidR="005A3C02" w:rsidRPr="001F4583" w:rsidRDefault="005A3C02" w:rsidP="005A3C0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83"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PENELITIAN KESEHATAN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217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12.55pt;width:32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" filled="f" stroked="f">
                <v:textbox style="mso-fit-shape-to-text:t">
                  <w:txbxContent>
                    <w:p w:rsidR="005A3C02" w:rsidRPr="001F4583" w:rsidRDefault="005A3C02" w:rsidP="005A3C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72"/>
                          <w:u w:val="single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583">
                        <w:rPr>
                          <w:color w:val="000000" w:themeColor="text1"/>
                          <w:sz w:val="40"/>
                          <w:szCs w:val="72"/>
                          <w:u w:val="single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KOMITMEN ETIK </w:t>
                      </w:r>
                    </w:p>
                    <w:p w:rsidR="005A3C02" w:rsidRPr="001F4583" w:rsidRDefault="005A3C02" w:rsidP="005A3C0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72"/>
                          <w:u w:val="single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583">
                        <w:rPr>
                          <w:color w:val="000000" w:themeColor="text1"/>
                          <w:sz w:val="40"/>
                          <w:szCs w:val="72"/>
                          <w:u w:val="single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PENELITIAN KESEHATAN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4DDC6" w14:textId="77777777" w:rsidR="001F4583" w:rsidRDefault="001F4583" w:rsidP="001F4583">
      <w:pPr>
        <w:tabs>
          <w:tab w:val="left" w:pos="1240"/>
          <w:tab w:val="left" w:pos="5103"/>
        </w:tabs>
      </w:pPr>
    </w:p>
    <w:p w14:paraId="2B8CBBD0" w14:textId="77777777" w:rsidR="001F4583" w:rsidRDefault="001F4583" w:rsidP="001F4583">
      <w:pPr>
        <w:tabs>
          <w:tab w:val="left" w:pos="1240"/>
          <w:tab w:val="left" w:pos="5103"/>
        </w:tabs>
      </w:pPr>
    </w:p>
    <w:p w14:paraId="510DEDF5" w14:textId="77777777" w:rsidR="00630C0E" w:rsidRDefault="00630C0E" w:rsidP="001F4583">
      <w:pPr>
        <w:tabs>
          <w:tab w:val="left" w:pos="1240"/>
          <w:tab w:val="left" w:pos="5103"/>
        </w:tabs>
      </w:pPr>
    </w:p>
    <w:p w14:paraId="1E6EB037" w14:textId="77777777" w:rsidR="005A3C02" w:rsidRPr="00AA21DE" w:rsidRDefault="005A3C02" w:rsidP="005A3C02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AA21DE">
        <w:rPr>
          <w:rFonts w:ascii="Calibri Light" w:hAnsi="Calibri Light" w:cs="Calibri Light"/>
          <w:sz w:val="24"/>
          <w:szCs w:val="24"/>
        </w:rPr>
        <w:t>Saya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yang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bertandatangan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di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bawah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proofErr w:type="gramStart"/>
      <w:r w:rsidRPr="00AA21DE">
        <w:rPr>
          <w:rFonts w:ascii="Calibri Light" w:hAnsi="Calibri Light" w:cs="Calibri Light"/>
          <w:sz w:val="24"/>
          <w:szCs w:val="24"/>
        </w:rPr>
        <w:t>ini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:</w:t>
      </w:r>
      <w:proofErr w:type="gramEnd"/>
    </w:p>
    <w:tbl>
      <w:tblPr>
        <w:tblStyle w:val="TableGrid"/>
        <w:tblW w:w="8789" w:type="dxa"/>
        <w:tblInd w:w="559" w:type="dxa"/>
        <w:tblBorders>
          <w:top w:val="single" w:sz="6" w:space="0" w:color="E7E6E6" w:themeColor="background2"/>
          <w:left w:val="single" w:sz="6" w:space="0" w:color="E7E6E6" w:themeColor="background2"/>
          <w:bottom w:val="single" w:sz="6" w:space="0" w:color="E7E6E6" w:themeColor="background2"/>
          <w:right w:val="single" w:sz="6" w:space="0" w:color="E7E6E6" w:themeColor="background2"/>
          <w:insideH w:val="single" w:sz="6" w:space="0" w:color="E7E6E6" w:themeColor="background2"/>
          <w:insideV w:val="single" w:sz="6" w:space="0" w:color="E7E6E6" w:themeColor="background2"/>
        </w:tblBorders>
        <w:tblLook w:val="04A0" w:firstRow="1" w:lastRow="0" w:firstColumn="1" w:lastColumn="0" w:noHBand="0" w:noVBand="1"/>
      </w:tblPr>
      <w:tblGrid>
        <w:gridCol w:w="2694"/>
        <w:gridCol w:w="283"/>
        <w:gridCol w:w="5812"/>
      </w:tblGrid>
      <w:tr w:rsidR="005A3C02" w:rsidRPr="00AA21DE" w14:paraId="196A627C" w14:textId="77777777" w:rsidTr="00E6359F">
        <w:tc>
          <w:tcPr>
            <w:tcW w:w="2694" w:type="dxa"/>
            <w:hideMark/>
          </w:tcPr>
          <w:p w14:paraId="176AEA27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Nama</w:t>
            </w:r>
          </w:p>
        </w:tc>
        <w:tc>
          <w:tcPr>
            <w:tcW w:w="283" w:type="dxa"/>
            <w:hideMark/>
          </w:tcPr>
          <w:p w14:paraId="7BA5882C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1865EE0F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A3C02" w:rsidRPr="00AA21DE" w14:paraId="4282F974" w14:textId="77777777" w:rsidTr="00E6359F">
        <w:tc>
          <w:tcPr>
            <w:tcW w:w="2694" w:type="dxa"/>
            <w:hideMark/>
          </w:tcPr>
          <w:p w14:paraId="2150E8E5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AA21DE">
              <w:rPr>
                <w:rFonts w:ascii="Calibri Light" w:hAnsi="Calibri Light" w:cs="Calibri Light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  <w:hideMark/>
          </w:tcPr>
          <w:p w14:paraId="3803555C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2EE7ECA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UNIVERSITAS DIAN NUSWANTORO</w:t>
            </w:r>
          </w:p>
        </w:tc>
      </w:tr>
      <w:tr w:rsidR="005A3C02" w:rsidRPr="00AA21DE" w14:paraId="33FAD711" w14:textId="77777777" w:rsidTr="00E6359F">
        <w:tc>
          <w:tcPr>
            <w:tcW w:w="2694" w:type="dxa"/>
            <w:hideMark/>
          </w:tcPr>
          <w:p w14:paraId="35A8AA89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AA21DE">
              <w:rPr>
                <w:rFonts w:ascii="Calibri Light" w:hAnsi="Calibri Light" w:cs="Calibri Light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3" w:type="dxa"/>
            <w:hideMark/>
          </w:tcPr>
          <w:p w14:paraId="22A329FB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alias w:val="Nama Fakultas"/>
            <w:tag w:val="Nama Fakultas"/>
            <w:id w:val="-2083984965"/>
            <w:placeholder>
              <w:docPart w:val="3EB262DB1C1144E699010FE18BC84AD5"/>
            </w:placeholder>
            <w:showingPlcHdr/>
            <w:dropDownList>
              <w:listItem w:value="Choose an item."/>
              <w:listItem w:displayText="Fakultas Kesehatan" w:value="Fakultas Kesehatan"/>
              <w:listItem w:displayText="Fakultas Teknik" w:value="Fakultas Teknik"/>
              <w:listItem w:displayText="Fakultas Ilmu Komputer" w:value="Fakultas Ilmu Komputer"/>
              <w:listItem w:displayText="Fakultas Ekonomi dan Bisnis" w:value="Fakultas Ekonomi dan Bisnis"/>
              <w:listItem w:displayText="Fakultas Ilmu Budaya" w:value="Fakultas Ilmu Budaya"/>
            </w:dropDownList>
          </w:sdtPr>
          <w:sdtEndPr/>
          <w:sdtContent>
            <w:tc>
              <w:tcPr>
                <w:tcW w:w="5812" w:type="dxa"/>
              </w:tcPr>
              <w:p w14:paraId="688E3E59" w14:textId="77777777" w:rsidR="005A3C02" w:rsidRPr="00AA21DE" w:rsidRDefault="005A3C02" w:rsidP="005A3C02">
                <w:pPr>
                  <w:spacing w:after="0" w:line="240" w:lineRule="auto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AA21DE">
                  <w:rPr>
                    <w:rStyle w:val="PlaceholderText"/>
                    <w:rFonts w:cs="Calibri Light"/>
                  </w:rPr>
                  <w:t>Choose an item.</w:t>
                </w:r>
              </w:p>
            </w:tc>
          </w:sdtContent>
        </w:sdt>
      </w:tr>
      <w:tr w:rsidR="001F4583" w:rsidRPr="00AA21DE" w14:paraId="48A00F9C" w14:textId="77777777" w:rsidTr="00E6359F">
        <w:tc>
          <w:tcPr>
            <w:tcW w:w="2694" w:type="dxa"/>
          </w:tcPr>
          <w:p w14:paraId="39196EE2" w14:textId="77777777" w:rsidR="001F4583" w:rsidRPr="00AA21DE" w:rsidRDefault="001F4583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3" w:type="dxa"/>
          </w:tcPr>
          <w:p w14:paraId="1FBFA76D" w14:textId="77777777" w:rsidR="001F4583" w:rsidRPr="00AA21DE" w:rsidRDefault="001F4583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1686B37A" w14:textId="77777777" w:rsidR="001F4583" w:rsidRDefault="001F4583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A3C02" w:rsidRPr="00AA21DE" w14:paraId="19068758" w14:textId="77777777" w:rsidTr="00E6359F">
        <w:tc>
          <w:tcPr>
            <w:tcW w:w="2694" w:type="dxa"/>
            <w:hideMark/>
          </w:tcPr>
          <w:p w14:paraId="3F83A7AB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Semester</w:t>
            </w:r>
          </w:p>
        </w:tc>
        <w:tc>
          <w:tcPr>
            <w:tcW w:w="283" w:type="dxa"/>
            <w:hideMark/>
          </w:tcPr>
          <w:p w14:paraId="38C4165A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559A3C42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A3C02" w:rsidRPr="00AA21DE" w14:paraId="10022627" w14:textId="77777777" w:rsidTr="00E6359F">
        <w:tc>
          <w:tcPr>
            <w:tcW w:w="2694" w:type="dxa"/>
            <w:hideMark/>
          </w:tcPr>
          <w:p w14:paraId="2A830CDE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NIM</w:t>
            </w:r>
          </w:p>
        </w:tc>
        <w:tc>
          <w:tcPr>
            <w:tcW w:w="283" w:type="dxa"/>
            <w:hideMark/>
          </w:tcPr>
          <w:p w14:paraId="00916895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6565DDFD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A3C02" w:rsidRPr="00AA21DE" w14:paraId="3CBB1890" w14:textId="77777777" w:rsidTr="00E6359F">
        <w:tc>
          <w:tcPr>
            <w:tcW w:w="2694" w:type="dxa"/>
          </w:tcPr>
          <w:p w14:paraId="3D7E730B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JUDUL PENELITIAN</w:t>
            </w:r>
          </w:p>
        </w:tc>
        <w:tc>
          <w:tcPr>
            <w:tcW w:w="283" w:type="dxa"/>
          </w:tcPr>
          <w:p w14:paraId="371054C6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A21D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0890F95D" w14:textId="77777777" w:rsidR="005A3C02" w:rsidRPr="00AA21DE" w:rsidRDefault="005A3C02" w:rsidP="005A3C02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0AA137E" w14:textId="77777777" w:rsidR="005A3C02" w:rsidRPr="00AA21DE" w:rsidRDefault="005A3C02" w:rsidP="005A3C02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id-ID"/>
        </w:rPr>
      </w:pPr>
    </w:p>
    <w:p w14:paraId="47BAB80B" w14:textId="77777777" w:rsidR="005A3C02" w:rsidRPr="00AA21DE" w:rsidRDefault="005A3C02" w:rsidP="005A3C0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AA21DE">
        <w:rPr>
          <w:rFonts w:ascii="Calibri Light" w:hAnsi="Calibri Light" w:cs="Calibri Light"/>
          <w:sz w:val="24"/>
          <w:szCs w:val="24"/>
        </w:rPr>
        <w:t>Bersama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ini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proofErr w:type="gramStart"/>
      <w:r w:rsidRPr="00AA21DE">
        <w:rPr>
          <w:rFonts w:ascii="Calibri Light" w:hAnsi="Calibri Light" w:cs="Calibri Light"/>
          <w:sz w:val="24"/>
          <w:szCs w:val="24"/>
        </w:rPr>
        <w:t>menyatakan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:</w:t>
      </w:r>
      <w:proofErr w:type="gramEnd"/>
    </w:p>
    <w:p w14:paraId="61334DCB" w14:textId="77777777" w:rsidR="005A3C02" w:rsidRPr="00AA21DE" w:rsidRDefault="005A3C02" w:rsidP="005A3C02">
      <w:pPr>
        <w:pStyle w:val="ListParagraph"/>
        <w:numPr>
          <w:ilvl w:val="0"/>
          <w:numId w:val="15"/>
        </w:numPr>
        <w:spacing w:after="200" w:line="276" w:lineRule="auto"/>
        <w:rPr>
          <w:rFonts w:ascii="Calibri Light" w:hAnsi="Calibri Light" w:cs="Calibri Light"/>
          <w:lang w:val="en-US"/>
        </w:rPr>
      </w:pPr>
      <w:r w:rsidRPr="00AA21DE">
        <w:rPr>
          <w:rFonts w:ascii="Calibri Light" w:hAnsi="Calibri Light" w:cs="Calibri Light"/>
          <w:lang w:val="en-US"/>
        </w:rPr>
        <w:t xml:space="preserve">Akan </w:t>
      </w:r>
      <w:proofErr w:type="spellStart"/>
      <w:r w:rsidRPr="00AA21DE">
        <w:rPr>
          <w:rFonts w:ascii="Calibri Light" w:hAnsi="Calibri Light" w:cs="Calibri Light"/>
          <w:lang w:val="en-US"/>
        </w:rPr>
        <w:t>menjunjung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tinggi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nilai-nilai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kemanusiaan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</w:p>
    <w:p w14:paraId="083C4FBF" w14:textId="77777777" w:rsidR="005A3C02" w:rsidRPr="00AA21DE" w:rsidRDefault="005A3C02" w:rsidP="005A3C02">
      <w:pPr>
        <w:pStyle w:val="ListParagraph"/>
        <w:numPr>
          <w:ilvl w:val="0"/>
          <w:numId w:val="15"/>
        </w:numPr>
        <w:spacing w:after="200" w:line="276" w:lineRule="auto"/>
        <w:rPr>
          <w:rFonts w:ascii="Calibri Light" w:hAnsi="Calibri Light" w:cs="Calibri Light"/>
          <w:lang w:val="en-US"/>
        </w:rPr>
      </w:pPr>
      <w:proofErr w:type="spellStart"/>
      <w:r w:rsidRPr="00AA21DE">
        <w:rPr>
          <w:rFonts w:ascii="Calibri Light" w:hAnsi="Calibri Light" w:cs="Calibri Light"/>
          <w:lang w:val="en-US"/>
        </w:rPr>
        <w:t>Sanggup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mematuhi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peraturan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dan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kebijakan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yang </w:t>
      </w:r>
      <w:proofErr w:type="spellStart"/>
      <w:r w:rsidRPr="00AA21DE">
        <w:rPr>
          <w:rFonts w:ascii="Calibri Light" w:hAnsi="Calibri Light" w:cs="Calibri Light"/>
          <w:lang w:val="en-US"/>
        </w:rPr>
        <w:t>diterapkan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di </w:t>
      </w:r>
      <w:proofErr w:type="spellStart"/>
      <w:r w:rsidRPr="00AA21DE">
        <w:rPr>
          <w:rFonts w:ascii="Calibri Light" w:hAnsi="Calibri Light" w:cs="Calibri Light"/>
          <w:lang w:val="en-US"/>
        </w:rPr>
        <w:t>lokasi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penelitian</w:t>
      </w:r>
      <w:proofErr w:type="spellEnd"/>
    </w:p>
    <w:p w14:paraId="0CCC148D" w14:textId="77777777" w:rsidR="005A3C02" w:rsidRPr="00AA21DE" w:rsidRDefault="005A3C02" w:rsidP="005A3C02">
      <w:pPr>
        <w:pStyle w:val="ListParagraph"/>
        <w:numPr>
          <w:ilvl w:val="0"/>
          <w:numId w:val="15"/>
        </w:numPr>
        <w:spacing w:after="200" w:line="276" w:lineRule="auto"/>
        <w:rPr>
          <w:rFonts w:ascii="Calibri Light" w:hAnsi="Calibri Light" w:cs="Calibri Light"/>
          <w:lang w:val="en-US"/>
        </w:rPr>
      </w:pPr>
      <w:proofErr w:type="spellStart"/>
      <w:r w:rsidRPr="00AA21DE">
        <w:rPr>
          <w:rFonts w:ascii="Calibri Light" w:hAnsi="Calibri Light" w:cs="Calibri Light"/>
          <w:lang w:val="en-US"/>
        </w:rPr>
        <w:t>Sanggup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mematuhi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7 </w:t>
      </w:r>
      <w:proofErr w:type="spellStart"/>
      <w:r w:rsidRPr="00AA21DE">
        <w:rPr>
          <w:rFonts w:ascii="Calibri Light" w:hAnsi="Calibri Light" w:cs="Calibri Light"/>
          <w:lang w:val="en-US"/>
        </w:rPr>
        <w:t>standar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kode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etik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penelitian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kesehatan</w:t>
      </w:r>
      <w:proofErr w:type="spellEnd"/>
    </w:p>
    <w:p w14:paraId="0C3D279D" w14:textId="77777777" w:rsidR="005A3C02" w:rsidRPr="00AA21DE" w:rsidRDefault="005A3C02" w:rsidP="005A3C02">
      <w:pPr>
        <w:pStyle w:val="ListParagraph"/>
        <w:numPr>
          <w:ilvl w:val="0"/>
          <w:numId w:val="15"/>
        </w:numPr>
        <w:spacing w:after="200" w:line="276" w:lineRule="auto"/>
        <w:rPr>
          <w:rFonts w:ascii="Calibri Light" w:hAnsi="Calibri Light" w:cs="Calibri Light"/>
          <w:lang w:val="en-US"/>
        </w:rPr>
      </w:pPr>
      <w:r w:rsidRPr="00AA21DE">
        <w:rPr>
          <w:rFonts w:ascii="Calibri Light" w:hAnsi="Calibri Light" w:cs="Calibri Light"/>
          <w:lang w:val="en-US"/>
        </w:rPr>
        <w:t>(Ada/</w:t>
      </w:r>
      <w:proofErr w:type="spellStart"/>
      <w:r w:rsidRPr="00AA21DE">
        <w:rPr>
          <w:rFonts w:ascii="Calibri Light" w:hAnsi="Calibri Light" w:cs="Calibri Light"/>
          <w:lang w:val="en-US"/>
        </w:rPr>
        <w:t>Tidak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ada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)* </w:t>
      </w:r>
      <w:proofErr w:type="spellStart"/>
      <w:r w:rsidRPr="00AA21DE">
        <w:rPr>
          <w:rFonts w:ascii="Calibri Light" w:hAnsi="Calibri Light" w:cs="Calibri Light"/>
          <w:lang w:val="en-US"/>
        </w:rPr>
        <w:t>riwayat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usulan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protokol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etik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sebelumnya</w:t>
      </w:r>
      <w:proofErr w:type="spellEnd"/>
    </w:p>
    <w:p w14:paraId="212562F7" w14:textId="77777777" w:rsidR="005A3C02" w:rsidRPr="00AA21DE" w:rsidRDefault="005A3C02" w:rsidP="005A3C02">
      <w:pPr>
        <w:pStyle w:val="ListParagraph"/>
        <w:numPr>
          <w:ilvl w:val="0"/>
          <w:numId w:val="15"/>
        </w:numPr>
        <w:spacing w:after="200" w:line="276" w:lineRule="auto"/>
        <w:rPr>
          <w:rFonts w:ascii="Calibri Light" w:hAnsi="Calibri Light" w:cs="Calibri Light"/>
          <w:lang w:val="en-US"/>
        </w:rPr>
      </w:pPr>
      <w:proofErr w:type="spellStart"/>
      <w:r w:rsidRPr="00AA21DE">
        <w:rPr>
          <w:rFonts w:ascii="Calibri Light" w:hAnsi="Calibri Light" w:cs="Calibri Light"/>
          <w:lang w:val="en-US"/>
        </w:rPr>
        <w:t>Tidak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akan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pernah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AA21DE">
        <w:rPr>
          <w:rFonts w:ascii="Calibri Light" w:hAnsi="Calibri Light" w:cs="Calibri Light"/>
          <w:lang w:val="en-US"/>
        </w:rPr>
        <w:t>memalsukan</w:t>
      </w:r>
      <w:proofErr w:type="spellEnd"/>
      <w:r w:rsidRPr="00AA21DE">
        <w:rPr>
          <w:rFonts w:ascii="Calibri Light" w:hAnsi="Calibri Light" w:cs="Calibri Light"/>
          <w:lang w:val="en-US"/>
        </w:rPr>
        <w:t xml:space="preserve"> data </w:t>
      </w:r>
      <w:proofErr w:type="spellStart"/>
      <w:r w:rsidRPr="00AA21DE">
        <w:rPr>
          <w:rFonts w:ascii="Calibri Light" w:hAnsi="Calibri Light" w:cs="Calibri Light"/>
          <w:lang w:val="en-US"/>
        </w:rPr>
        <w:t>penelitian</w:t>
      </w:r>
      <w:proofErr w:type="spellEnd"/>
    </w:p>
    <w:p w14:paraId="325268A9" w14:textId="77777777" w:rsidR="005A3C02" w:rsidRPr="00AA21DE" w:rsidRDefault="005A3C02" w:rsidP="005A3C0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AA21DE">
        <w:rPr>
          <w:rFonts w:ascii="Calibri Light" w:hAnsi="Calibri Light" w:cs="Calibri Light"/>
          <w:sz w:val="24"/>
          <w:szCs w:val="24"/>
        </w:rPr>
        <w:t>Apabila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saya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melanggar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Komitmen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Etik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Penelitian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Kesehatan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ini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saya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siap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sanggup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menerima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sanksi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sesuai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ketentuan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yang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berlaku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penelitian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dinyatakan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tidak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etis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>.</w:t>
      </w:r>
    </w:p>
    <w:p w14:paraId="1E85E773" w14:textId="77777777" w:rsidR="005A3C02" w:rsidRPr="00AA21DE" w:rsidRDefault="005A3C02" w:rsidP="005A3C02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AA21DE">
        <w:rPr>
          <w:rFonts w:ascii="Calibri Light" w:hAnsi="Calibri Light" w:cs="Calibri Light"/>
          <w:sz w:val="24"/>
          <w:szCs w:val="24"/>
        </w:rPr>
        <w:t>Demikianlah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pernyataan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ini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saya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buat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dengan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penuh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kesadaran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bersifat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mengikat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bagi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diri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saya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sendiri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demi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kebaikan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dan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kemashlahatan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semua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pihak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>.</w:t>
      </w:r>
    </w:p>
    <w:p w14:paraId="120CE845" w14:textId="77777777" w:rsidR="005A3C02" w:rsidRPr="00AA21DE" w:rsidRDefault="005A3C02" w:rsidP="005A3C0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AA21DE">
        <w:rPr>
          <w:rFonts w:ascii="Calibri Light" w:hAnsi="Calibri Light" w:cs="Calibri Light"/>
          <w:sz w:val="24"/>
          <w:szCs w:val="24"/>
        </w:rPr>
        <w:t>Semarang,…………………………</w:t>
      </w:r>
      <w:proofErr w:type="gramEnd"/>
    </w:p>
    <w:p w14:paraId="1437491B" w14:textId="77777777" w:rsidR="005A3C02" w:rsidRPr="00AA21DE" w:rsidRDefault="005A3C02" w:rsidP="005A3C0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Peneliti</w:t>
      </w:r>
      <w:proofErr w:type="spellEnd"/>
      <w:r w:rsidRPr="00AA21DE">
        <w:rPr>
          <w:rFonts w:ascii="Calibri Light" w:hAnsi="Calibri Light" w:cs="Calibri Light"/>
          <w:sz w:val="24"/>
          <w:szCs w:val="24"/>
        </w:rPr>
        <w:t>,</w:t>
      </w:r>
    </w:p>
    <w:p w14:paraId="27FC4077" w14:textId="77777777" w:rsidR="005A3C02" w:rsidRDefault="005A3C02" w:rsidP="005A3C0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1341DCCA" w14:textId="77777777" w:rsidR="005A3C02" w:rsidRPr="005A3C02" w:rsidRDefault="005A3C02" w:rsidP="005A3C02">
      <w:pPr>
        <w:spacing w:after="0"/>
        <w:jc w:val="both"/>
        <w:rPr>
          <w:rFonts w:ascii="Calibri Light" w:hAnsi="Calibri Light" w:cs="Calibri Light"/>
          <w:i/>
          <w:color w:val="D0CECE" w:themeColor="background2" w:themeShade="E6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5A3C02">
        <w:rPr>
          <w:rFonts w:ascii="Calibri Light" w:hAnsi="Calibri Light" w:cs="Calibri Light"/>
          <w:i/>
          <w:color w:val="D0CECE" w:themeColor="background2" w:themeShade="E6"/>
          <w:sz w:val="24"/>
          <w:szCs w:val="24"/>
        </w:rPr>
        <w:t>tanda</w:t>
      </w:r>
      <w:proofErr w:type="spellEnd"/>
      <w:r w:rsidRPr="005A3C02">
        <w:rPr>
          <w:rFonts w:ascii="Calibri Light" w:hAnsi="Calibri Light" w:cs="Calibri Light"/>
          <w:i/>
          <w:color w:val="D0CECE" w:themeColor="background2" w:themeShade="E6"/>
          <w:sz w:val="24"/>
          <w:szCs w:val="24"/>
        </w:rPr>
        <w:t xml:space="preserve"> </w:t>
      </w:r>
      <w:proofErr w:type="spellStart"/>
      <w:r w:rsidRPr="005A3C02">
        <w:rPr>
          <w:rFonts w:ascii="Calibri Light" w:hAnsi="Calibri Light" w:cs="Calibri Light"/>
          <w:i/>
          <w:color w:val="D0CECE" w:themeColor="background2" w:themeShade="E6"/>
          <w:sz w:val="24"/>
          <w:szCs w:val="24"/>
        </w:rPr>
        <w:t>tangan</w:t>
      </w:r>
      <w:proofErr w:type="spellEnd"/>
      <w:r w:rsidRPr="005A3C02">
        <w:rPr>
          <w:rFonts w:ascii="Calibri Light" w:hAnsi="Calibri Light" w:cs="Calibri Light"/>
          <w:i/>
          <w:color w:val="D0CECE" w:themeColor="background2" w:themeShade="E6"/>
          <w:sz w:val="24"/>
          <w:szCs w:val="24"/>
        </w:rPr>
        <w:t xml:space="preserve"> </w:t>
      </w:r>
    </w:p>
    <w:p w14:paraId="60BFF6C4" w14:textId="77777777" w:rsidR="005A3C02" w:rsidRPr="00AA21DE" w:rsidRDefault="005A3C02" w:rsidP="005A3C0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F6A9EAF" w14:textId="77777777" w:rsidR="005A3C02" w:rsidRPr="00AA21DE" w:rsidRDefault="005A3C02" w:rsidP="005A3C02">
      <w:pPr>
        <w:spacing w:after="0"/>
        <w:jc w:val="both"/>
        <w:rPr>
          <w:rFonts w:ascii="Calibri Light" w:hAnsi="Calibri Light" w:cs="Calibri Light"/>
        </w:rPr>
      </w:pP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</w:r>
      <w:r w:rsidRPr="00AA21DE">
        <w:rPr>
          <w:rFonts w:ascii="Calibri Light" w:hAnsi="Calibri Light" w:cs="Calibri Light"/>
          <w:sz w:val="24"/>
          <w:szCs w:val="24"/>
        </w:rPr>
        <w:tab/>
        <w:t xml:space="preserve">Nama </w:t>
      </w:r>
      <w:proofErr w:type="spellStart"/>
      <w:r w:rsidRPr="00AA21DE">
        <w:rPr>
          <w:rFonts w:ascii="Calibri Light" w:hAnsi="Calibri Light" w:cs="Calibri Light"/>
          <w:sz w:val="24"/>
          <w:szCs w:val="24"/>
        </w:rPr>
        <w:t>Peneliti</w:t>
      </w:r>
      <w:proofErr w:type="spellEnd"/>
    </w:p>
    <w:p w14:paraId="78568579" w14:textId="77777777" w:rsidR="00361E64" w:rsidRPr="00361E64" w:rsidRDefault="00361E64" w:rsidP="00361E64">
      <w:pPr>
        <w:tabs>
          <w:tab w:val="left" w:pos="1240"/>
        </w:tabs>
      </w:pPr>
    </w:p>
    <w:sectPr w:rsidR="00361E64" w:rsidRPr="00361E64" w:rsidSect="001F4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2FBA" w14:textId="77777777" w:rsidR="00953338" w:rsidRDefault="00953338" w:rsidP="004745AC">
      <w:pPr>
        <w:spacing w:after="0" w:line="240" w:lineRule="auto"/>
      </w:pPr>
      <w:r>
        <w:separator/>
      </w:r>
    </w:p>
  </w:endnote>
  <w:endnote w:type="continuationSeparator" w:id="0">
    <w:p w14:paraId="2461C5A4" w14:textId="77777777" w:rsidR="00953338" w:rsidRDefault="00953338" w:rsidP="0047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D32E" w14:textId="77777777" w:rsidR="00DB37F0" w:rsidRDefault="00DB3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9EB8" w14:textId="77777777" w:rsidR="005352D1" w:rsidRPr="00F94DDF" w:rsidRDefault="005352D1" w:rsidP="005A3C02">
    <w:pPr>
      <w:pStyle w:val="Footer"/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F8CD" w14:textId="77777777" w:rsidR="00DB37F0" w:rsidRDefault="00DB3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6296" w14:textId="77777777" w:rsidR="00953338" w:rsidRDefault="00953338" w:rsidP="004745AC">
      <w:pPr>
        <w:spacing w:after="0" w:line="240" w:lineRule="auto"/>
      </w:pPr>
      <w:r>
        <w:separator/>
      </w:r>
    </w:p>
  </w:footnote>
  <w:footnote w:type="continuationSeparator" w:id="0">
    <w:p w14:paraId="392641B5" w14:textId="77777777" w:rsidR="00953338" w:rsidRDefault="00953338" w:rsidP="0047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CE3B" w14:textId="77777777" w:rsidR="00DB37F0" w:rsidRDefault="00DB3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53D7" w14:textId="77777777" w:rsidR="001F4583" w:rsidRPr="001F4583" w:rsidRDefault="001F4583" w:rsidP="001F4583">
    <w:pPr>
      <w:pStyle w:val="Header"/>
      <w:jc w:val="right"/>
      <w:rPr>
        <w:rFonts w:asciiTheme="majorHAnsi" w:hAnsiTheme="majorHAnsi" w:cstheme="majorHAnsi"/>
      </w:rPr>
    </w:pPr>
    <w:r>
      <w:rPr>
        <w:noProof/>
        <w:color w:val="000000" w:themeColor="text1"/>
        <w:sz w:val="32"/>
      </w:rPr>
      <w:drawing>
        <wp:anchor distT="0" distB="0" distL="114300" distR="114300" simplePos="0" relativeHeight="251658240" behindDoc="1" locked="0" layoutInCell="1" allowOverlap="1" wp14:anchorId="1E628204" wp14:editId="4422959D">
          <wp:simplePos x="0" y="0"/>
          <wp:positionH relativeFrom="margin">
            <wp:align>left</wp:align>
          </wp:positionH>
          <wp:positionV relativeFrom="paragraph">
            <wp:posOffset>5535</wp:posOffset>
          </wp:positionV>
          <wp:extent cx="914400" cy="884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din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84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2D1" w:rsidRPr="00BE0ED0">
      <w:rPr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1F4583">
      <w:rPr>
        <w:rFonts w:asciiTheme="majorHAnsi" w:hAnsiTheme="majorHAnsi" w:cstheme="majorHAnsi"/>
      </w:rPr>
      <w:t>FM-UDINUS-BM-17-05/R0</w:t>
    </w:r>
  </w:p>
  <w:p w14:paraId="64B52097" w14:textId="77777777" w:rsidR="005352D1" w:rsidRDefault="005352D1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  <w:p w14:paraId="13B0379F" w14:textId="77777777" w:rsidR="001F4583" w:rsidRDefault="001F4583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  <w:p w14:paraId="6A527E6A" w14:textId="77777777" w:rsidR="001F4583" w:rsidRDefault="001F4583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  <w:p w14:paraId="79C8966D" w14:textId="77777777" w:rsidR="001F4583" w:rsidRDefault="001F4583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  <w:p w14:paraId="1F3FBF59" w14:textId="77777777" w:rsidR="00DB37F0" w:rsidRDefault="00DB37F0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  <w:p w14:paraId="6B9C7499" w14:textId="77777777" w:rsidR="001F4583" w:rsidRPr="00BE0ED0" w:rsidRDefault="001F4583" w:rsidP="001F458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925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E777" w14:textId="77777777" w:rsidR="00DB37F0" w:rsidRDefault="00DB3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87D"/>
    <w:multiLevelType w:val="hybridMultilevel"/>
    <w:tmpl w:val="C5B8BE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C5AD8"/>
    <w:multiLevelType w:val="hybridMultilevel"/>
    <w:tmpl w:val="A240DA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44687E"/>
    <w:multiLevelType w:val="hybridMultilevel"/>
    <w:tmpl w:val="8B4677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2DE879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B5921"/>
    <w:multiLevelType w:val="hybridMultilevel"/>
    <w:tmpl w:val="11E003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455DD4"/>
    <w:multiLevelType w:val="hybridMultilevel"/>
    <w:tmpl w:val="9F46E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C1E3B"/>
    <w:multiLevelType w:val="hybridMultilevel"/>
    <w:tmpl w:val="1FBCB43A"/>
    <w:lvl w:ilvl="0" w:tplc="1F56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D5CB4"/>
    <w:multiLevelType w:val="hybridMultilevel"/>
    <w:tmpl w:val="596C1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7BB"/>
    <w:multiLevelType w:val="hybridMultilevel"/>
    <w:tmpl w:val="60ACFF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4F38"/>
    <w:multiLevelType w:val="hybridMultilevel"/>
    <w:tmpl w:val="E05608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14563"/>
    <w:multiLevelType w:val="hybridMultilevel"/>
    <w:tmpl w:val="849A8C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3F5AA0"/>
    <w:multiLevelType w:val="hybridMultilevel"/>
    <w:tmpl w:val="380A63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D331D"/>
    <w:multiLevelType w:val="multilevel"/>
    <w:tmpl w:val="3C5268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668A0FBB"/>
    <w:multiLevelType w:val="hybridMultilevel"/>
    <w:tmpl w:val="49862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64393"/>
    <w:multiLevelType w:val="hybridMultilevel"/>
    <w:tmpl w:val="E46EF8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75D32"/>
    <w:multiLevelType w:val="hybridMultilevel"/>
    <w:tmpl w:val="0C487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C"/>
    <w:rsid w:val="001F4583"/>
    <w:rsid w:val="002148D6"/>
    <w:rsid w:val="002959DE"/>
    <w:rsid w:val="00351C87"/>
    <w:rsid w:val="00360BC1"/>
    <w:rsid w:val="00361E64"/>
    <w:rsid w:val="00364E16"/>
    <w:rsid w:val="003822E8"/>
    <w:rsid w:val="00410BB4"/>
    <w:rsid w:val="004745AC"/>
    <w:rsid w:val="004A47E1"/>
    <w:rsid w:val="004B5A7E"/>
    <w:rsid w:val="004E50B7"/>
    <w:rsid w:val="00533EE7"/>
    <w:rsid w:val="005352D1"/>
    <w:rsid w:val="005737A5"/>
    <w:rsid w:val="00583D2E"/>
    <w:rsid w:val="005A3C02"/>
    <w:rsid w:val="005B1E39"/>
    <w:rsid w:val="00630C0E"/>
    <w:rsid w:val="00637443"/>
    <w:rsid w:val="006914CF"/>
    <w:rsid w:val="006A3528"/>
    <w:rsid w:val="006B2DA0"/>
    <w:rsid w:val="00700475"/>
    <w:rsid w:val="0070775F"/>
    <w:rsid w:val="00740D3F"/>
    <w:rsid w:val="0074627C"/>
    <w:rsid w:val="00756551"/>
    <w:rsid w:val="007724D2"/>
    <w:rsid w:val="00857B06"/>
    <w:rsid w:val="00866319"/>
    <w:rsid w:val="00890F11"/>
    <w:rsid w:val="008F47FA"/>
    <w:rsid w:val="00953338"/>
    <w:rsid w:val="00A14F66"/>
    <w:rsid w:val="00A61FC9"/>
    <w:rsid w:val="00A90832"/>
    <w:rsid w:val="00A93648"/>
    <w:rsid w:val="00B56F5B"/>
    <w:rsid w:val="00B776E0"/>
    <w:rsid w:val="00BE0ED0"/>
    <w:rsid w:val="00C808AB"/>
    <w:rsid w:val="00C874EA"/>
    <w:rsid w:val="00CE55F1"/>
    <w:rsid w:val="00D66E20"/>
    <w:rsid w:val="00DB37F0"/>
    <w:rsid w:val="00E06F1E"/>
    <w:rsid w:val="00EA1E09"/>
    <w:rsid w:val="00EC2831"/>
    <w:rsid w:val="00EF1701"/>
    <w:rsid w:val="00F94DDF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903F6"/>
  <w15:chartTrackingRefBased/>
  <w15:docId w15:val="{DBDBF906-CD0E-486B-84CA-76A63790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0C0E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C0E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ahoma" w:eastAsia="Times New Roman" w:hAnsi="Tahom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630C0E"/>
    <w:pPr>
      <w:keepNext/>
      <w:numPr>
        <w:ilvl w:val="2"/>
        <w:numId w:val="1"/>
      </w:numPr>
      <w:spacing w:after="0" w:line="240" w:lineRule="auto"/>
      <w:ind w:left="0"/>
      <w:outlineLvl w:val="2"/>
    </w:pPr>
    <w:rPr>
      <w:rFonts w:ascii="Tahoma" w:eastAsia="Times New Roman" w:hAnsi="Tahom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C0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0C0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0C0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0C0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1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0C0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1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0C0E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AC"/>
  </w:style>
  <w:style w:type="paragraph" w:styleId="Footer">
    <w:name w:val="footer"/>
    <w:basedOn w:val="Normal"/>
    <w:link w:val="Foot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745AC"/>
  </w:style>
  <w:style w:type="character" w:styleId="Hyperlink">
    <w:name w:val="Hyperlink"/>
    <w:basedOn w:val="DefaultParagraphFont"/>
    <w:uiPriority w:val="99"/>
    <w:unhideWhenUsed/>
    <w:rsid w:val="004745A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37A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30C0E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30C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30C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30C0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30C0E"/>
    <w:rPr>
      <w:rFonts w:ascii="Calibri" w:eastAsia="Times New Roman" w:hAnsi="Calibri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30C0E"/>
    <w:rPr>
      <w:rFonts w:ascii="Calibri" w:eastAsia="Times New Roman" w:hAnsi="Calibri" w:cs="Times New Roman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30C0E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630C0E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C0E"/>
    <w:pPr>
      <w:spacing w:after="0" w:line="240" w:lineRule="auto"/>
      <w:ind w:left="720"/>
      <w:contextualSpacing/>
      <w:jc w:val="both"/>
    </w:pPr>
    <w:rPr>
      <w:rFonts w:eastAsiaTheme="minorEastAsia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63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B262DB1C1144E699010FE18BC8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B86C-409D-4544-9455-250C59524185}"/>
      </w:docPartPr>
      <w:docPartBody>
        <w:p w:rsidR="00987604" w:rsidRDefault="00933CDE" w:rsidP="00933CDE">
          <w:pPr>
            <w:pStyle w:val="3EB262DB1C1144E699010FE18BC84AD5"/>
          </w:pPr>
          <w:r w:rsidRPr="007856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E"/>
    <w:rsid w:val="0013609B"/>
    <w:rsid w:val="005A3742"/>
    <w:rsid w:val="005C4177"/>
    <w:rsid w:val="008B3035"/>
    <w:rsid w:val="00933CDE"/>
    <w:rsid w:val="00987604"/>
    <w:rsid w:val="00C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CDE"/>
    <w:rPr>
      <w:color w:val="808080"/>
    </w:rPr>
  </w:style>
  <w:style w:type="paragraph" w:customStyle="1" w:styleId="3EB262DB1C1144E699010FE18BC84AD5">
    <w:name w:val="3EB262DB1C1144E699010FE18BC84AD5"/>
    <w:rsid w:val="00933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2021-03-16T15:57:00Z</dcterms:created>
  <dcterms:modified xsi:type="dcterms:W3CDTF">2021-03-16T15:57:00Z</dcterms:modified>
</cp:coreProperties>
</file>